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7C35" w14:textId="77777777" w:rsidR="00802EED" w:rsidRDefault="0070587A">
      <w:pPr>
        <w:jc w:val="center"/>
        <w:rPr>
          <w:rFonts w:ascii="黑体" w:eastAsia="黑体"/>
          <w:b/>
          <w:sz w:val="32"/>
          <w:szCs w:val="32"/>
        </w:rPr>
      </w:pPr>
      <w:r>
        <w:t xml:space="preserve">                                                                     </w:t>
      </w:r>
    </w:p>
    <w:p w14:paraId="7B33E95F" w14:textId="21C940E4" w:rsidR="00802EED" w:rsidRDefault="0070587A">
      <w:pPr>
        <w:rPr>
          <w:b/>
        </w:rPr>
      </w:pPr>
      <w:r>
        <w:rPr>
          <w:rFonts w:hint="eastAsia"/>
          <w:b/>
        </w:rPr>
        <w:t>附表</w:t>
      </w:r>
      <w:r w:rsidR="00FD4192">
        <w:rPr>
          <w:b/>
        </w:rPr>
        <w:t>4</w:t>
      </w:r>
    </w:p>
    <w:p w14:paraId="118CE5D7" w14:textId="67D4701A" w:rsidR="00802EED" w:rsidRDefault="0070587A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</w:t>
      </w:r>
      <w:r>
        <w:rPr>
          <w:rFonts w:ascii="黑体" w:eastAsia="黑体"/>
          <w:b/>
          <w:sz w:val="32"/>
          <w:szCs w:val="32"/>
        </w:rPr>
        <w:t>22</w:t>
      </w:r>
      <w:r>
        <w:rPr>
          <w:rFonts w:ascii="黑体" w:eastAsia="黑体" w:hint="eastAsia"/>
          <w:b/>
          <w:sz w:val="32"/>
          <w:szCs w:val="32"/>
        </w:rPr>
        <w:t>年度教育部人文社科项目申报汇总表</w:t>
      </w:r>
    </w:p>
    <w:tbl>
      <w:tblPr>
        <w:tblStyle w:val="a7"/>
        <w:tblW w:w="13840" w:type="dxa"/>
        <w:tblInd w:w="108" w:type="dxa"/>
        <w:tblLook w:val="01E0" w:firstRow="1" w:lastRow="1" w:firstColumn="1" w:lastColumn="1" w:noHBand="0" w:noVBand="0"/>
      </w:tblPr>
      <w:tblGrid>
        <w:gridCol w:w="682"/>
        <w:gridCol w:w="997"/>
        <w:gridCol w:w="1312"/>
        <w:gridCol w:w="997"/>
        <w:gridCol w:w="840"/>
        <w:gridCol w:w="4273"/>
        <w:gridCol w:w="1559"/>
        <w:gridCol w:w="3180"/>
      </w:tblGrid>
      <w:tr w:rsidR="00802EED" w14:paraId="415AB613" w14:textId="77777777" w:rsidTr="00B37A01">
        <w:trPr>
          <w:trHeight w:val="680"/>
          <w:tblHeader/>
        </w:trPr>
        <w:tc>
          <w:tcPr>
            <w:tcW w:w="682" w:type="dxa"/>
            <w:vAlign w:val="center"/>
          </w:tcPr>
          <w:p w14:paraId="655A1430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7" w:type="dxa"/>
            <w:vAlign w:val="center"/>
          </w:tcPr>
          <w:p w14:paraId="4BC56049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312" w:type="dxa"/>
            <w:vAlign w:val="center"/>
          </w:tcPr>
          <w:p w14:paraId="6E0BAB1B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院部</w:t>
            </w:r>
          </w:p>
        </w:tc>
        <w:tc>
          <w:tcPr>
            <w:tcW w:w="997" w:type="dxa"/>
            <w:vAlign w:val="center"/>
          </w:tcPr>
          <w:p w14:paraId="50B01BCD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</w:t>
            </w:r>
          </w:p>
        </w:tc>
        <w:tc>
          <w:tcPr>
            <w:tcW w:w="840" w:type="dxa"/>
            <w:vAlign w:val="center"/>
          </w:tcPr>
          <w:p w14:paraId="0F275E05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年龄</w:t>
            </w:r>
          </w:p>
        </w:tc>
        <w:tc>
          <w:tcPr>
            <w:tcW w:w="4273" w:type="dxa"/>
            <w:vAlign w:val="center"/>
          </w:tcPr>
          <w:p w14:paraId="744E916C" w14:textId="31F81FF8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申报项目名称</w:t>
            </w:r>
          </w:p>
        </w:tc>
        <w:tc>
          <w:tcPr>
            <w:tcW w:w="1559" w:type="dxa"/>
          </w:tcPr>
          <w:p w14:paraId="052DD180" w14:textId="77777777" w:rsidR="00802EED" w:rsidRDefault="0070587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项目类别</w:t>
            </w:r>
          </w:p>
          <w:p w14:paraId="49CAD951" w14:textId="77777777" w:rsidR="00802EED" w:rsidRDefault="0070587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（规划、青年、专项）</w:t>
            </w:r>
          </w:p>
        </w:tc>
        <w:tc>
          <w:tcPr>
            <w:tcW w:w="3180" w:type="dxa"/>
            <w:vAlign w:val="center"/>
          </w:tcPr>
          <w:p w14:paraId="05FFCCA6" w14:textId="162203CA" w:rsidR="00802EED" w:rsidRDefault="00B37A01">
            <w:pPr>
              <w:jc w:val="center"/>
              <w:rPr>
                <w:rFonts w:ascii="宋体" w:hAnsi="宋体"/>
                <w:b/>
                <w:szCs w:val="21"/>
              </w:rPr>
            </w:pPr>
            <w:r w:rsidRPr="00B37A01">
              <w:rPr>
                <w:rFonts w:ascii="宋体" w:hAnsi="宋体" w:hint="eastAsia"/>
                <w:b/>
                <w:szCs w:val="21"/>
              </w:rPr>
              <w:t>申报政审情况（申报者的个人政治表现是否过关，申报材料的政治导向是否正确）</w:t>
            </w:r>
          </w:p>
        </w:tc>
      </w:tr>
      <w:tr w:rsidR="00802EED" w14:paraId="0DC26B29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5007D277" w14:textId="77777777" w:rsidR="00802EED" w:rsidRDefault="005E7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97" w:type="dxa"/>
            <w:vAlign w:val="center"/>
          </w:tcPr>
          <w:p w14:paraId="5721F7B8" w14:textId="69FB1976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D293B8A" w14:textId="19298C61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1DDF3FA" w14:textId="257F2134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AE5854C" w14:textId="59E0F0B4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5237BFC0" w14:textId="6257B5A9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C40E6E" w14:textId="253E4E89" w:rsidR="00802EED" w:rsidRDefault="00802EED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F6A5818" w14:textId="77777777" w:rsidR="00802EED" w:rsidRDefault="00802EE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A03A6" w14:paraId="45A96875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7695C095" w14:textId="77777777" w:rsidR="007A03A6" w:rsidRDefault="005E7242" w:rsidP="007A03A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97" w:type="dxa"/>
            <w:vAlign w:val="center"/>
          </w:tcPr>
          <w:p w14:paraId="6A0A1946" w14:textId="034FA3AA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20788A18" w14:textId="7858D77C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B567144" w14:textId="09ED86CB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E442088" w14:textId="2733D134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26A0F1A7" w14:textId="3F833277" w:rsidR="007A03A6" w:rsidRPr="002F34D2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634AE5" w14:textId="610CB4DB" w:rsidR="007A03A6" w:rsidRPr="002F34D2" w:rsidRDefault="007A03A6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073CE1A7" w14:textId="77777777" w:rsidR="007A03A6" w:rsidRDefault="007A03A6" w:rsidP="007A03A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7242" w14:paraId="050F38A3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0F193177" w14:textId="77777777" w:rsidR="005E724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7" w:type="dxa"/>
            <w:vAlign w:val="center"/>
          </w:tcPr>
          <w:p w14:paraId="548B575B" w14:textId="465B95B4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0A30F96" w14:textId="41070BC7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A999296" w14:textId="397E6575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40993499" w14:textId="315F8BAE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5083A816" w14:textId="2612915E" w:rsidR="005E7242" w:rsidRPr="002F34D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D435B2" w14:textId="21466EBA" w:rsidR="005E7242" w:rsidRPr="002F34D2" w:rsidRDefault="005E7242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91CE879" w14:textId="77777777" w:rsidR="005E7242" w:rsidRDefault="005E7242" w:rsidP="005E72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71936" w14:paraId="3D56393F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33FC6E0D" w14:textId="77777777" w:rsidR="00571936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997" w:type="dxa"/>
            <w:vAlign w:val="center"/>
          </w:tcPr>
          <w:p w14:paraId="7616C255" w14:textId="054DB265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22A405F" w14:textId="62C39C3D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9F46258" w14:textId="309517ED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7F6D77AC" w14:textId="496E8946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2594FA0C" w14:textId="66D9B7D6" w:rsidR="00571936" w:rsidRPr="002F34D2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495BE0" w14:textId="428AEE03" w:rsidR="00571936" w:rsidRPr="002F34D2" w:rsidRDefault="00571936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1C567F16" w14:textId="77777777" w:rsidR="00571936" w:rsidRDefault="00571936" w:rsidP="005719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67CF39CB" w14:textId="77777777" w:rsidTr="00B37A01">
        <w:trPr>
          <w:trHeight w:val="504"/>
        </w:trPr>
        <w:tc>
          <w:tcPr>
            <w:tcW w:w="682" w:type="dxa"/>
            <w:vAlign w:val="center"/>
          </w:tcPr>
          <w:p w14:paraId="2FDEFFF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97" w:type="dxa"/>
            <w:vAlign w:val="center"/>
          </w:tcPr>
          <w:p w14:paraId="190DF3DB" w14:textId="759CB38B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312" w:type="dxa"/>
            <w:vAlign w:val="center"/>
          </w:tcPr>
          <w:p w14:paraId="4750E596" w14:textId="07D79C88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997" w:type="dxa"/>
            <w:vAlign w:val="center"/>
          </w:tcPr>
          <w:p w14:paraId="05847AD8" w14:textId="5A805206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840" w:type="dxa"/>
            <w:vAlign w:val="center"/>
          </w:tcPr>
          <w:p w14:paraId="466971A8" w14:textId="2CE4A450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4273" w:type="dxa"/>
            <w:vAlign w:val="center"/>
          </w:tcPr>
          <w:p w14:paraId="563A14EB" w14:textId="6B1F5AA0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1559" w:type="dxa"/>
            <w:vAlign w:val="center"/>
          </w:tcPr>
          <w:p w14:paraId="0D4161E0" w14:textId="10C18531" w:rsidR="00D13D9A" w:rsidRDefault="00D13D9A" w:rsidP="00D13D9A">
            <w:pPr>
              <w:jc w:val="center"/>
              <w:rPr>
                <w:rFonts w:ascii="宋体" w:hAnsi="宋体"/>
                <w:szCs w:val="21"/>
                <w:lang w:eastAsia="zh-Hans"/>
              </w:rPr>
            </w:pPr>
          </w:p>
        </w:tc>
        <w:tc>
          <w:tcPr>
            <w:tcW w:w="3180" w:type="dxa"/>
            <w:vAlign w:val="center"/>
          </w:tcPr>
          <w:p w14:paraId="2054946F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0822F7AF" w14:textId="77777777" w:rsidTr="00B37A01">
        <w:trPr>
          <w:trHeight w:val="530"/>
        </w:trPr>
        <w:tc>
          <w:tcPr>
            <w:tcW w:w="682" w:type="dxa"/>
            <w:vAlign w:val="center"/>
          </w:tcPr>
          <w:p w14:paraId="13E907ED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997" w:type="dxa"/>
            <w:vAlign w:val="center"/>
          </w:tcPr>
          <w:p w14:paraId="6DE1C724" w14:textId="3DD5E2D3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09A1AB30" w14:textId="01A1F8E4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1A3114B3" w14:textId="5852F586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67F3DCB5" w14:textId="6023CBEC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167091D" w14:textId="0DF737C9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D54C97" w14:textId="17A0C6CC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69E8196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3D9A" w14:paraId="55481411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4084ACB2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997" w:type="dxa"/>
            <w:vAlign w:val="center"/>
          </w:tcPr>
          <w:p w14:paraId="3CE20460" w14:textId="216B052A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45CEBD4D" w14:textId="65163E90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741186D" w14:textId="1F9653B6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0752E531" w14:textId="0648529F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122F493E" w14:textId="24590602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198B18" w14:textId="516B81A2" w:rsidR="00D13D9A" w:rsidRPr="002F34D2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0" w:type="dxa"/>
            <w:vAlign w:val="center"/>
          </w:tcPr>
          <w:p w14:paraId="5DF9DAB4" w14:textId="77777777" w:rsidR="00D13D9A" w:rsidRDefault="00D13D9A" w:rsidP="00D13D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B1BAE" w14:paraId="1A32D05C" w14:textId="77777777" w:rsidTr="00B37A01">
        <w:trPr>
          <w:trHeight w:val="680"/>
        </w:trPr>
        <w:tc>
          <w:tcPr>
            <w:tcW w:w="682" w:type="dxa"/>
            <w:vAlign w:val="center"/>
          </w:tcPr>
          <w:p w14:paraId="4936A080" w14:textId="77777777" w:rsidR="002B1BAE" w:rsidRDefault="002B1BAE" w:rsidP="002B1B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997" w:type="dxa"/>
            <w:vAlign w:val="center"/>
          </w:tcPr>
          <w:p w14:paraId="4FB81D8C" w14:textId="654DF31D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12" w:type="dxa"/>
            <w:vAlign w:val="center"/>
          </w:tcPr>
          <w:p w14:paraId="655275E6" w14:textId="64DBF4DF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2781E3EE" w14:textId="11E04C4E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840" w:type="dxa"/>
            <w:vAlign w:val="center"/>
          </w:tcPr>
          <w:p w14:paraId="3D11E01A" w14:textId="08D29665" w:rsidR="002B1BAE" w:rsidRDefault="002B1BAE" w:rsidP="002B1BAE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4273" w:type="dxa"/>
            <w:vAlign w:val="center"/>
          </w:tcPr>
          <w:p w14:paraId="71CF1996" w14:textId="3D97EFAD" w:rsidR="002B1BAE" w:rsidRPr="002B1BAE" w:rsidRDefault="002B1BAE" w:rsidP="002B1BAE"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1158F05" w14:textId="21B1D07C" w:rsidR="002B1BAE" w:rsidRDefault="002B1BAE" w:rsidP="00B70CF4"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3180" w:type="dxa"/>
          </w:tcPr>
          <w:p w14:paraId="231C92A7" w14:textId="77777777" w:rsidR="002B1BAE" w:rsidRDefault="002B1BAE" w:rsidP="002B1BA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A701C09" w14:textId="77777777" w:rsidR="00802EED" w:rsidRDefault="00802EED">
      <w:pPr>
        <w:rPr>
          <w:rFonts w:ascii="宋体" w:hAnsi="宋体"/>
          <w:b/>
          <w:sz w:val="24"/>
        </w:rPr>
      </w:pPr>
    </w:p>
    <w:sectPr w:rsidR="00802E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180E5" w14:textId="77777777" w:rsidR="000C1639" w:rsidRDefault="000C1639" w:rsidP="007A03A6">
      <w:r>
        <w:separator/>
      </w:r>
    </w:p>
  </w:endnote>
  <w:endnote w:type="continuationSeparator" w:id="0">
    <w:p w14:paraId="6D49D2A6" w14:textId="77777777" w:rsidR="000C1639" w:rsidRDefault="000C1639" w:rsidP="007A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C4AF" w14:textId="77777777" w:rsidR="000C1639" w:rsidRDefault="000C1639" w:rsidP="007A03A6">
      <w:r>
        <w:separator/>
      </w:r>
    </w:p>
  </w:footnote>
  <w:footnote w:type="continuationSeparator" w:id="0">
    <w:p w14:paraId="518F74D5" w14:textId="77777777" w:rsidR="000C1639" w:rsidRDefault="000C1639" w:rsidP="007A0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D"/>
    <w:rsid w:val="000C1639"/>
    <w:rsid w:val="00203F7E"/>
    <w:rsid w:val="002B1BAE"/>
    <w:rsid w:val="00525804"/>
    <w:rsid w:val="00571936"/>
    <w:rsid w:val="005E7242"/>
    <w:rsid w:val="00605A1C"/>
    <w:rsid w:val="0070587A"/>
    <w:rsid w:val="007A03A6"/>
    <w:rsid w:val="007E7809"/>
    <w:rsid w:val="00802EED"/>
    <w:rsid w:val="008E3F20"/>
    <w:rsid w:val="00B37A01"/>
    <w:rsid w:val="00B42883"/>
    <w:rsid w:val="00B70CF4"/>
    <w:rsid w:val="00BE608A"/>
    <w:rsid w:val="00C34C56"/>
    <w:rsid w:val="00C53265"/>
    <w:rsid w:val="00D13D9A"/>
    <w:rsid w:val="00DF04CF"/>
    <w:rsid w:val="00E85167"/>
    <w:rsid w:val="00F93F20"/>
    <w:rsid w:val="00FD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2CC4D"/>
  <w15:docId w15:val="{7252E540-4865-4F3C-9F65-89678743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0C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70C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吕 筱文</cp:lastModifiedBy>
  <cp:revision>15</cp:revision>
  <cp:lastPrinted>2021-11-08T09:10:00Z</cp:lastPrinted>
  <dcterms:created xsi:type="dcterms:W3CDTF">2021-11-01T14:36:00Z</dcterms:created>
  <dcterms:modified xsi:type="dcterms:W3CDTF">2022-01-29T09:36:00Z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9e940894115947a98a7178aaafac88c6</vt:lpwstr>
  </property>
</Properties>
</file>